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240" w:before="240" w:lineRule="auto"/>
        <w:rPr/>
      </w:pPr>
      <w:bookmarkStart w:colFirst="0" w:colLast="0" w:name="_czuuvbnm2n5m" w:id="0"/>
      <w:bookmarkEnd w:id="0"/>
      <w:r w:rsidDel="00000000" w:rsidR="00000000" w:rsidRPr="00000000">
        <w:rPr>
          <w:rtl w:val="0"/>
        </w:rPr>
        <w:t xml:space="preserve">Verhuurdersverklaring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Gegevens verhuurder: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Naam verhuurder: [Naam verhuurder]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Adres verhuurder: [Adres verhuurder]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Telefoonnummer verhuurder: [Telefoonnummer verhuurder]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E-mail verhuurder: [E-mailadres verhuurder]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Gegevens huurder: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Naam huurder: [Naam huurder]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Adres gehuurde woning: [Adres gehuurde woning]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Huurperiode: [Startdatum] tot [Einddatum]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Maandelijkse huurprijs: €[Bedrag]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Betalingsgedrag: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De huurder heeft altijd op tijd betaald: Ja/Nee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Er zijn achterstanden geweest: Ja/Nee (zo ja, toelichting)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Onderhoud van de woning: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De woning is in goede staat achtergelaten: Ja/Nee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Er zijn meldingen van schade of klachten geweest: Ja/Nee (zo ja, toelichting)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Opmerkingen:</w:t>
      </w:r>
      <w:r w:rsidDel="00000000" w:rsidR="00000000" w:rsidRPr="00000000">
        <w:rPr>
          <w:rtl w:val="0"/>
        </w:rPr>
        <w:t xml:space="preserve"> [Eventuele aanvullende opmerkingen]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Handtekening verhuurder:</w:t>
      </w:r>
      <w:r w:rsidDel="00000000" w:rsidR="00000000" w:rsidRPr="00000000">
        <w:rPr>
          <w:rtl w:val="0"/>
        </w:rPr>
        <w:t xml:space="preserve"> [Naam verhuurder] [Datum]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